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38" w:rsidRPr="00D20906" w:rsidRDefault="00702638" w:rsidP="00F05487">
      <w:pPr>
        <w:rPr>
          <w:b/>
          <w:sz w:val="28"/>
          <w:szCs w:val="28"/>
          <w:u w:val="single"/>
        </w:rPr>
      </w:pPr>
    </w:p>
    <w:p w:rsidR="00702638" w:rsidRDefault="00702638" w:rsidP="00560F17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t>СВЕДЕНИЯ</w:t>
      </w:r>
    </w:p>
    <w:p w:rsidR="00702638" w:rsidRDefault="00702638" w:rsidP="0056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:rsidR="00702638" w:rsidRDefault="00702638" w:rsidP="0056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автономного учреждения</w:t>
      </w:r>
    </w:p>
    <w:p w:rsidR="00702638" w:rsidRDefault="00702638" w:rsidP="0056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«Холмовской  дом-интернат для престарелых и инвалидов»,</w:t>
      </w:r>
    </w:p>
    <w:p w:rsidR="00702638" w:rsidRDefault="00702638" w:rsidP="0056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о доходах, об имуществе и обязательствах имущественного характера его супруги (супруга), несовершеннолетних детей за период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>.</w:t>
      </w:r>
    </w:p>
    <w:p w:rsidR="00702638" w:rsidRDefault="00702638" w:rsidP="00560F17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702638" w:rsidRPr="006B4F58" w:rsidTr="00AE0447">
        <w:trPr>
          <w:trHeight w:val="938"/>
        </w:trPr>
        <w:tc>
          <w:tcPr>
            <w:tcW w:w="2093" w:type="dxa"/>
            <w:vMerge w:val="restart"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:rsidR="00702638" w:rsidRDefault="00702638" w:rsidP="00AE0447">
            <w:pPr>
              <w:jc w:val="center"/>
            </w:pPr>
            <w:r w:rsidRPr="006B4F58">
              <w:t>Объекты недвижимости,</w:t>
            </w:r>
          </w:p>
          <w:p w:rsidR="00702638" w:rsidRPr="006B4F58" w:rsidRDefault="00702638" w:rsidP="00AE0447">
            <w:pPr>
              <w:jc w:val="center"/>
              <w:rPr>
                <w:sz w:val="28"/>
                <w:szCs w:val="28"/>
              </w:rPr>
            </w:pPr>
            <w:r w:rsidRPr="006B4F58">
              <w:t>находящиеся в собственности</w:t>
            </w:r>
          </w:p>
        </w:tc>
        <w:tc>
          <w:tcPr>
            <w:tcW w:w="3826" w:type="dxa"/>
            <w:gridSpan w:val="3"/>
          </w:tcPr>
          <w:p w:rsidR="00702638" w:rsidRPr="006B4F58" w:rsidRDefault="00702638" w:rsidP="00AE0447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  <w:r w:rsidRPr="006B4F58">
              <w:t>Транспортные средства                  (вид,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:rsidR="00702638" w:rsidRPr="006B4F58" w:rsidRDefault="00702638" w:rsidP="00AE0447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702638" w:rsidRPr="006B4F58" w:rsidTr="00AE0447">
        <w:trPr>
          <w:trHeight w:val="746"/>
        </w:trPr>
        <w:tc>
          <w:tcPr>
            <w:tcW w:w="2093" w:type="dxa"/>
            <w:vMerge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70263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70263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</w:p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702638" w:rsidRDefault="00702638" w:rsidP="00AE0447">
            <w:pPr>
              <w:jc w:val="both"/>
            </w:pPr>
            <w:r w:rsidRPr="006B4F58">
              <w:t>страна                    располо</w:t>
            </w:r>
            <w:r>
              <w:t>-</w:t>
            </w:r>
          </w:p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  <w:r w:rsidRPr="006B4F58">
              <w:t>жения</w:t>
            </w:r>
          </w:p>
        </w:tc>
        <w:tc>
          <w:tcPr>
            <w:tcW w:w="1417" w:type="dxa"/>
          </w:tcPr>
          <w:p w:rsidR="0070263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70263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</w:p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     (кв. м)</w:t>
            </w:r>
          </w:p>
        </w:tc>
        <w:tc>
          <w:tcPr>
            <w:tcW w:w="1417" w:type="dxa"/>
          </w:tcPr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страна      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</w:p>
        </w:tc>
        <w:tc>
          <w:tcPr>
            <w:tcW w:w="1561" w:type="dxa"/>
            <w:vMerge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</w:p>
        </w:tc>
      </w:tr>
      <w:tr w:rsidR="00702638" w:rsidRPr="005D65F0" w:rsidTr="00AE0447">
        <w:tc>
          <w:tcPr>
            <w:tcW w:w="2093" w:type="dxa"/>
          </w:tcPr>
          <w:p w:rsidR="00702638" w:rsidRPr="005D65F0" w:rsidRDefault="00702638" w:rsidP="00AE0447">
            <w:pPr>
              <w:jc w:val="both"/>
            </w:pPr>
            <w:r>
              <w:t>Короткова Лариса Николаевна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:rsidR="00702638" w:rsidRPr="005D65F0" w:rsidRDefault="00702638" w:rsidP="00AE0447">
            <w:pPr>
              <w:jc w:val="both"/>
            </w:pPr>
            <w:r>
              <w:t>90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 w:rsidRPr="005D65F0">
              <w:t>Россия</w:t>
            </w:r>
          </w:p>
        </w:tc>
        <w:tc>
          <w:tcPr>
            <w:tcW w:w="1561" w:type="dxa"/>
          </w:tcPr>
          <w:p w:rsidR="00702638" w:rsidRPr="005D65F0" w:rsidRDefault="00702638" w:rsidP="00AE0447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650248,32</w:t>
            </w:r>
          </w:p>
        </w:tc>
      </w:tr>
      <w:tr w:rsidR="00702638" w:rsidRPr="005D65F0" w:rsidTr="00AE0447">
        <w:trPr>
          <w:trHeight w:val="525"/>
        </w:trPr>
        <w:tc>
          <w:tcPr>
            <w:tcW w:w="2093" w:type="dxa"/>
          </w:tcPr>
          <w:p w:rsidR="00702638" w:rsidRPr="005D65F0" w:rsidRDefault="00702638" w:rsidP="00AE0447">
            <w:pPr>
              <w:jc w:val="both"/>
            </w:pPr>
            <w:r>
              <w:t>Супруг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</w:tcPr>
          <w:p w:rsidR="00702638" w:rsidRPr="005D65F0" w:rsidRDefault="00702638" w:rsidP="00AE0447">
            <w:pPr>
              <w:jc w:val="both"/>
            </w:pPr>
            <w:r>
              <w:t>15000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702638" w:rsidRDefault="00702638" w:rsidP="00AE0447">
            <w:pPr>
              <w:jc w:val="both"/>
            </w:pPr>
            <w:r>
              <w:t>Автомобиль Рено «Колеос»</w:t>
            </w:r>
          </w:p>
          <w:p w:rsidR="00702638" w:rsidRPr="005D65F0" w:rsidRDefault="00702638" w:rsidP="00AE0447">
            <w:pPr>
              <w:jc w:val="both"/>
            </w:pPr>
            <w:r>
              <w:t>Трактор МТЗ 82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294419,36</w:t>
            </w:r>
          </w:p>
        </w:tc>
      </w:tr>
      <w:tr w:rsidR="00702638" w:rsidRPr="005D65F0" w:rsidTr="00AE0447">
        <w:trPr>
          <w:trHeight w:val="600"/>
        </w:trPr>
        <w:tc>
          <w:tcPr>
            <w:tcW w:w="2093" w:type="dxa"/>
          </w:tcPr>
          <w:p w:rsidR="00702638" w:rsidRPr="005D65F0" w:rsidRDefault="00702638" w:rsidP="00AE0447">
            <w:pPr>
              <w:jc w:val="both"/>
            </w:pPr>
            <w:r w:rsidRPr="005D65F0">
              <w:t>Несовершеннолетний ребенок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56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</w:tr>
    </w:tbl>
    <w:p w:rsidR="00702638" w:rsidRPr="00D20906" w:rsidRDefault="00702638" w:rsidP="00560F17">
      <w:pPr>
        <w:jc w:val="center"/>
        <w:rPr>
          <w:b/>
          <w:sz w:val="28"/>
          <w:szCs w:val="28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560F17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lastRenderedPageBreak/>
        <w:t>СВЕДЕНИЯ</w:t>
      </w:r>
    </w:p>
    <w:p w:rsidR="00702638" w:rsidRDefault="00702638" w:rsidP="0056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:rsidR="00702638" w:rsidRDefault="00702638" w:rsidP="0056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автономного учреждения</w:t>
      </w:r>
    </w:p>
    <w:p w:rsidR="00702638" w:rsidRDefault="00702638" w:rsidP="0056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«Холмовской  дом-интернат для престарелых и инвалидов»,</w:t>
      </w:r>
    </w:p>
    <w:p w:rsidR="00702638" w:rsidRDefault="00702638" w:rsidP="0056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о доходах, об имуществе и обязательствах имущественного характера его супруги (супруга), несовершеннолетних детей за период 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>.</w:t>
      </w:r>
    </w:p>
    <w:p w:rsidR="00702638" w:rsidRDefault="00702638" w:rsidP="00560F17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702638" w:rsidRPr="006B4F58" w:rsidTr="00AE0447">
        <w:trPr>
          <w:trHeight w:val="938"/>
        </w:trPr>
        <w:tc>
          <w:tcPr>
            <w:tcW w:w="2093" w:type="dxa"/>
            <w:vMerge w:val="restart"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:rsidR="00702638" w:rsidRDefault="00702638" w:rsidP="00AE0447">
            <w:pPr>
              <w:jc w:val="center"/>
            </w:pPr>
            <w:r w:rsidRPr="006B4F58">
              <w:t>Объекты недвижимости,</w:t>
            </w:r>
          </w:p>
          <w:p w:rsidR="00702638" w:rsidRPr="006B4F58" w:rsidRDefault="00702638" w:rsidP="00AE0447">
            <w:pPr>
              <w:jc w:val="center"/>
              <w:rPr>
                <w:sz w:val="28"/>
                <w:szCs w:val="28"/>
              </w:rPr>
            </w:pPr>
            <w:r w:rsidRPr="006B4F58">
              <w:t>находящиеся в собственности</w:t>
            </w:r>
          </w:p>
        </w:tc>
        <w:tc>
          <w:tcPr>
            <w:tcW w:w="3826" w:type="dxa"/>
            <w:gridSpan w:val="3"/>
          </w:tcPr>
          <w:p w:rsidR="00702638" w:rsidRPr="006B4F58" w:rsidRDefault="00702638" w:rsidP="00AE0447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  <w:r w:rsidRPr="006B4F58">
              <w:t>Транспортные средства                  (вид,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:rsidR="00702638" w:rsidRPr="006B4F58" w:rsidRDefault="00702638" w:rsidP="00AE0447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702638" w:rsidRPr="006B4F58" w:rsidTr="00AE0447">
        <w:trPr>
          <w:trHeight w:val="746"/>
        </w:trPr>
        <w:tc>
          <w:tcPr>
            <w:tcW w:w="2093" w:type="dxa"/>
            <w:vMerge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70263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70263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</w:p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702638" w:rsidRDefault="00702638" w:rsidP="00AE0447">
            <w:pPr>
              <w:jc w:val="both"/>
            </w:pPr>
            <w:r w:rsidRPr="006B4F58">
              <w:t>страна                    располо</w:t>
            </w:r>
            <w:r>
              <w:t>-</w:t>
            </w:r>
          </w:p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  <w:r w:rsidRPr="006B4F58">
              <w:t>жения</w:t>
            </w:r>
          </w:p>
        </w:tc>
        <w:tc>
          <w:tcPr>
            <w:tcW w:w="1417" w:type="dxa"/>
          </w:tcPr>
          <w:p w:rsidR="0070263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70263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</w:p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     (кв. м)</w:t>
            </w:r>
          </w:p>
        </w:tc>
        <w:tc>
          <w:tcPr>
            <w:tcW w:w="1417" w:type="dxa"/>
          </w:tcPr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страна      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</w:p>
        </w:tc>
        <w:tc>
          <w:tcPr>
            <w:tcW w:w="1561" w:type="dxa"/>
            <w:vMerge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</w:p>
        </w:tc>
      </w:tr>
      <w:tr w:rsidR="00702638" w:rsidRPr="005D65F0" w:rsidTr="00AE0447">
        <w:tc>
          <w:tcPr>
            <w:tcW w:w="2093" w:type="dxa"/>
            <w:vMerge w:val="restart"/>
          </w:tcPr>
          <w:p w:rsidR="00702638" w:rsidRPr="005D65F0" w:rsidRDefault="00702638" w:rsidP="00AE0447">
            <w:pPr>
              <w:jc w:val="both"/>
            </w:pPr>
            <w:r>
              <w:t>Короткова Лариса Николаевна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:rsidR="00702638" w:rsidRPr="005D65F0" w:rsidRDefault="00702638" w:rsidP="00AE0447">
            <w:pPr>
              <w:jc w:val="both"/>
            </w:pPr>
            <w:r>
              <w:t>90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 w:rsidRPr="005D65F0">
              <w:t>Россия</w:t>
            </w:r>
          </w:p>
        </w:tc>
        <w:tc>
          <w:tcPr>
            <w:tcW w:w="1561" w:type="dxa"/>
          </w:tcPr>
          <w:p w:rsidR="00702638" w:rsidRPr="005D65F0" w:rsidRDefault="00702638" w:rsidP="00AE0447">
            <w:pPr>
              <w:jc w:val="both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702638" w:rsidRPr="005D65F0" w:rsidRDefault="00702638" w:rsidP="00AE0447">
            <w:pPr>
              <w:jc w:val="both"/>
            </w:pPr>
            <w:r>
              <w:t>1423517,17</w:t>
            </w:r>
          </w:p>
        </w:tc>
      </w:tr>
      <w:tr w:rsidR="00702638" w:rsidRPr="005D65F0" w:rsidTr="00AE0447">
        <w:tc>
          <w:tcPr>
            <w:tcW w:w="2093" w:type="dxa"/>
            <w:vMerge/>
          </w:tcPr>
          <w:p w:rsidR="00702638" w:rsidRDefault="00702638" w:rsidP="00AE0447">
            <w:pPr>
              <w:jc w:val="both"/>
            </w:pPr>
          </w:p>
        </w:tc>
        <w:tc>
          <w:tcPr>
            <w:tcW w:w="1701" w:type="dxa"/>
          </w:tcPr>
          <w:p w:rsidR="00702638" w:rsidRDefault="00702638" w:rsidP="00AE0447">
            <w:pPr>
              <w:jc w:val="both"/>
            </w:pPr>
          </w:p>
        </w:tc>
        <w:tc>
          <w:tcPr>
            <w:tcW w:w="1984" w:type="dxa"/>
          </w:tcPr>
          <w:p w:rsidR="00702638" w:rsidRDefault="00702638" w:rsidP="00AE0447">
            <w:pPr>
              <w:jc w:val="both"/>
            </w:pPr>
          </w:p>
        </w:tc>
        <w:tc>
          <w:tcPr>
            <w:tcW w:w="993" w:type="dxa"/>
          </w:tcPr>
          <w:p w:rsidR="00702638" w:rsidRDefault="00702638" w:rsidP="00AE0447">
            <w:pPr>
              <w:jc w:val="both"/>
            </w:pPr>
          </w:p>
        </w:tc>
        <w:tc>
          <w:tcPr>
            <w:tcW w:w="1275" w:type="dxa"/>
          </w:tcPr>
          <w:p w:rsidR="00702638" w:rsidRDefault="00702638" w:rsidP="00AE0447">
            <w:pPr>
              <w:jc w:val="both"/>
            </w:pPr>
          </w:p>
        </w:tc>
        <w:tc>
          <w:tcPr>
            <w:tcW w:w="1417" w:type="dxa"/>
          </w:tcPr>
          <w:p w:rsidR="00702638" w:rsidRDefault="00702638" w:rsidP="00AE0447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702638" w:rsidRDefault="00702638" w:rsidP="00AE0447">
            <w:pPr>
              <w:jc w:val="both"/>
            </w:pPr>
            <w:r>
              <w:t>43,2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702638" w:rsidRDefault="00702638" w:rsidP="00AE0447">
            <w:pPr>
              <w:jc w:val="both"/>
            </w:pPr>
          </w:p>
        </w:tc>
        <w:tc>
          <w:tcPr>
            <w:tcW w:w="1701" w:type="dxa"/>
            <w:vMerge/>
          </w:tcPr>
          <w:p w:rsidR="00702638" w:rsidRDefault="00702638" w:rsidP="00AE0447">
            <w:pPr>
              <w:jc w:val="both"/>
            </w:pPr>
          </w:p>
        </w:tc>
      </w:tr>
      <w:tr w:rsidR="00702638" w:rsidRPr="005D65F0" w:rsidTr="00AE0447">
        <w:trPr>
          <w:trHeight w:val="525"/>
        </w:trPr>
        <w:tc>
          <w:tcPr>
            <w:tcW w:w="2093" w:type="dxa"/>
          </w:tcPr>
          <w:p w:rsidR="00702638" w:rsidRPr="005D65F0" w:rsidRDefault="00702638" w:rsidP="00AE0447">
            <w:pPr>
              <w:jc w:val="both"/>
            </w:pPr>
            <w:r>
              <w:t>Супруг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</w:tcPr>
          <w:p w:rsidR="00702638" w:rsidRPr="005D65F0" w:rsidRDefault="00702638" w:rsidP="00AE0447">
            <w:pPr>
              <w:jc w:val="both"/>
            </w:pPr>
            <w:r>
              <w:t>15000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702638" w:rsidRDefault="00702638" w:rsidP="00AE0447">
            <w:pPr>
              <w:jc w:val="both"/>
            </w:pPr>
            <w:r>
              <w:t>Автомобиль Рено «Колеос»</w:t>
            </w:r>
          </w:p>
          <w:p w:rsidR="00702638" w:rsidRPr="005D65F0" w:rsidRDefault="00702638" w:rsidP="00AE0447">
            <w:pPr>
              <w:jc w:val="both"/>
            </w:pPr>
            <w:r>
              <w:t>Трактор МТЗ 82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884504,74</w:t>
            </w:r>
          </w:p>
        </w:tc>
      </w:tr>
      <w:tr w:rsidR="00702638" w:rsidRPr="005D65F0" w:rsidTr="00AE0447">
        <w:trPr>
          <w:trHeight w:val="600"/>
        </w:trPr>
        <w:tc>
          <w:tcPr>
            <w:tcW w:w="2093" w:type="dxa"/>
          </w:tcPr>
          <w:p w:rsidR="00702638" w:rsidRPr="005D65F0" w:rsidRDefault="00702638" w:rsidP="00AE0447">
            <w:pPr>
              <w:jc w:val="both"/>
            </w:pPr>
            <w:r w:rsidRPr="005D65F0">
              <w:t>Несовершеннолетний ребенок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56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</w:tr>
    </w:tbl>
    <w:p w:rsidR="00702638" w:rsidRPr="00D20906" w:rsidRDefault="00702638" w:rsidP="00560F17">
      <w:pPr>
        <w:jc w:val="center"/>
        <w:rPr>
          <w:b/>
          <w:sz w:val="28"/>
          <w:szCs w:val="28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987213" w:rsidRDefault="00987213" w:rsidP="00D20906">
      <w:pPr>
        <w:jc w:val="center"/>
        <w:rPr>
          <w:b/>
          <w:sz w:val="28"/>
          <w:szCs w:val="28"/>
          <w:lang w:val="en-US"/>
        </w:rPr>
      </w:pPr>
    </w:p>
    <w:p w:rsidR="00987213" w:rsidRDefault="00987213" w:rsidP="00D20906">
      <w:pPr>
        <w:jc w:val="center"/>
        <w:rPr>
          <w:b/>
          <w:sz w:val="28"/>
          <w:szCs w:val="28"/>
          <w:lang w:val="en-US"/>
        </w:rPr>
      </w:pPr>
    </w:p>
    <w:p w:rsidR="00987213" w:rsidRDefault="00987213" w:rsidP="00D20906">
      <w:pPr>
        <w:jc w:val="center"/>
        <w:rPr>
          <w:b/>
          <w:sz w:val="28"/>
          <w:szCs w:val="28"/>
          <w:lang w:val="en-US"/>
        </w:rPr>
      </w:pPr>
    </w:p>
    <w:p w:rsidR="00987213" w:rsidRDefault="00987213" w:rsidP="00D20906">
      <w:pPr>
        <w:jc w:val="center"/>
        <w:rPr>
          <w:b/>
          <w:sz w:val="28"/>
          <w:szCs w:val="28"/>
          <w:lang w:val="en-US"/>
        </w:rPr>
      </w:pPr>
    </w:p>
    <w:p w:rsidR="00987213" w:rsidRDefault="00987213" w:rsidP="00D20906">
      <w:pPr>
        <w:jc w:val="center"/>
        <w:rPr>
          <w:b/>
          <w:sz w:val="28"/>
          <w:szCs w:val="28"/>
          <w:lang w:val="en-US"/>
        </w:rPr>
      </w:pPr>
    </w:p>
    <w:p w:rsidR="00987213" w:rsidRDefault="00987213" w:rsidP="00D20906">
      <w:pPr>
        <w:jc w:val="center"/>
        <w:rPr>
          <w:b/>
          <w:sz w:val="28"/>
          <w:szCs w:val="28"/>
          <w:lang w:val="en-US"/>
        </w:rPr>
      </w:pPr>
    </w:p>
    <w:p w:rsidR="00987213" w:rsidRDefault="00987213" w:rsidP="00D20906">
      <w:pPr>
        <w:jc w:val="center"/>
        <w:rPr>
          <w:b/>
          <w:sz w:val="28"/>
          <w:szCs w:val="28"/>
          <w:lang w:val="en-US"/>
        </w:rPr>
      </w:pPr>
    </w:p>
    <w:p w:rsidR="00987213" w:rsidRPr="00D20906" w:rsidRDefault="00987213" w:rsidP="00987213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87213" w:rsidRDefault="00987213" w:rsidP="00987213">
      <w:pPr>
        <w:jc w:val="center"/>
        <w:rPr>
          <w:b/>
          <w:sz w:val="28"/>
          <w:szCs w:val="28"/>
        </w:rPr>
      </w:pPr>
    </w:p>
    <w:p w:rsidR="00987213" w:rsidRDefault="00987213" w:rsidP="00987213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lastRenderedPageBreak/>
        <w:t>СВЕДЕНИЯ</w:t>
      </w:r>
    </w:p>
    <w:p w:rsidR="00987213" w:rsidRDefault="00987213" w:rsidP="00987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:rsidR="00987213" w:rsidRDefault="00987213" w:rsidP="00987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, бюджетного учреждения</w:t>
      </w:r>
    </w:p>
    <w:p w:rsidR="00987213" w:rsidRDefault="00987213" w:rsidP="00987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«Холмовской  дом-интернат для престарелых и инвалидов»,</w:t>
      </w:r>
    </w:p>
    <w:p w:rsidR="00987213" w:rsidRDefault="00987213" w:rsidP="00987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2018 г. по 31 декабря 2018 г.</w:t>
      </w:r>
    </w:p>
    <w:p w:rsidR="00987213" w:rsidRDefault="00987213" w:rsidP="00987213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987213" w:rsidRPr="006B4F58" w:rsidTr="00F57C55">
        <w:trPr>
          <w:trHeight w:val="938"/>
        </w:trPr>
        <w:tc>
          <w:tcPr>
            <w:tcW w:w="2093" w:type="dxa"/>
            <w:vMerge w:val="restart"/>
          </w:tcPr>
          <w:p w:rsidR="00987213" w:rsidRPr="006B4F58" w:rsidRDefault="00987213" w:rsidP="00F57C55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:rsidR="00987213" w:rsidRDefault="00987213" w:rsidP="00F57C55">
            <w:pPr>
              <w:jc w:val="center"/>
            </w:pPr>
            <w:r w:rsidRPr="006B4F58">
              <w:t>Объекты недвижимости,</w:t>
            </w:r>
          </w:p>
          <w:p w:rsidR="00987213" w:rsidRPr="006B4F58" w:rsidRDefault="00987213" w:rsidP="00F57C55">
            <w:pPr>
              <w:jc w:val="center"/>
              <w:rPr>
                <w:sz w:val="28"/>
                <w:szCs w:val="28"/>
              </w:rPr>
            </w:pPr>
            <w:r w:rsidRPr="006B4F58">
              <w:t>находящиеся в собственности</w:t>
            </w:r>
          </w:p>
        </w:tc>
        <w:tc>
          <w:tcPr>
            <w:tcW w:w="3826" w:type="dxa"/>
            <w:gridSpan w:val="3"/>
          </w:tcPr>
          <w:p w:rsidR="00987213" w:rsidRPr="006B4F58" w:rsidRDefault="00987213" w:rsidP="00F57C55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987213" w:rsidRPr="006B4F58" w:rsidRDefault="00987213" w:rsidP="00F57C55">
            <w:pPr>
              <w:jc w:val="both"/>
              <w:rPr>
                <w:sz w:val="28"/>
                <w:szCs w:val="28"/>
              </w:rPr>
            </w:pPr>
            <w:r w:rsidRPr="006B4F58">
              <w:t>Транспортные средства                  (вид,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:rsidR="00987213" w:rsidRPr="006B4F58" w:rsidRDefault="00987213" w:rsidP="00F57C55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987213" w:rsidRPr="006B4F58" w:rsidTr="00F57C55">
        <w:trPr>
          <w:trHeight w:val="746"/>
        </w:trPr>
        <w:tc>
          <w:tcPr>
            <w:tcW w:w="2093" w:type="dxa"/>
            <w:vMerge/>
          </w:tcPr>
          <w:p w:rsidR="00987213" w:rsidRPr="006B4F58" w:rsidRDefault="00987213" w:rsidP="00F57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7213" w:rsidRPr="006B4F58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987213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987213" w:rsidRPr="006B4F58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987213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</w:p>
          <w:p w:rsidR="00987213" w:rsidRPr="006B4F58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87213" w:rsidRDefault="00987213" w:rsidP="00F57C55">
            <w:pPr>
              <w:jc w:val="both"/>
            </w:pPr>
            <w:r w:rsidRPr="006B4F58">
              <w:t>страна                    располо</w:t>
            </w:r>
            <w:r>
              <w:t>-</w:t>
            </w:r>
          </w:p>
          <w:p w:rsidR="00987213" w:rsidRPr="006B4F58" w:rsidRDefault="00987213" w:rsidP="00F57C55">
            <w:pPr>
              <w:jc w:val="both"/>
              <w:rPr>
                <w:sz w:val="28"/>
                <w:szCs w:val="28"/>
              </w:rPr>
            </w:pPr>
            <w:r w:rsidRPr="006B4F58">
              <w:t>жения</w:t>
            </w:r>
          </w:p>
        </w:tc>
        <w:tc>
          <w:tcPr>
            <w:tcW w:w="1417" w:type="dxa"/>
          </w:tcPr>
          <w:p w:rsidR="00987213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987213" w:rsidRPr="006B4F58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987213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</w:p>
          <w:p w:rsidR="00987213" w:rsidRPr="006B4F58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     (кв. м)</w:t>
            </w:r>
          </w:p>
        </w:tc>
        <w:tc>
          <w:tcPr>
            <w:tcW w:w="1417" w:type="dxa"/>
          </w:tcPr>
          <w:p w:rsidR="00987213" w:rsidRPr="006B4F58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страна      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</w:p>
        </w:tc>
        <w:tc>
          <w:tcPr>
            <w:tcW w:w="1561" w:type="dxa"/>
            <w:vMerge/>
          </w:tcPr>
          <w:p w:rsidR="00987213" w:rsidRPr="006B4F58" w:rsidRDefault="00987213" w:rsidP="00F57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87213" w:rsidRPr="006B4F58" w:rsidRDefault="00987213" w:rsidP="00F57C55">
            <w:pPr>
              <w:jc w:val="both"/>
              <w:rPr>
                <w:sz w:val="28"/>
                <w:szCs w:val="28"/>
              </w:rPr>
            </w:pPr>
          </w:p>
        </w:tc>
      </w:tr>
      <w:tr w:rsidR="00987213" w:rsidRPr="005D65F0" w:rsidTr="00F57C55">
        <w:tc>
          <w:tcPr>
            <w:tcW w:w="2093" w:type="dxa"/>
            <w:vMerge w:val="restart"/>
          </w:tcPr>
          <w:p w:rsidR="00987213" w:rsidRPr="005D65F0" w:rsidRDefault="00987213" w:rsidP="00F57C55">
            <w:pPr>
              <w:jc w:val="both"/>
            </w:pPr>
            <w:r>
              <w:t>Короткова Лариса Николаевна</w:t>
            </w:r>
          </w:p>
        </w:tc>
        <w:tc>
          <w:tcPr>
            <w:tcW w:w="1701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987213" w:rsidRPr="005D65F0" w:rsidRDefault="00987213" w:rsidP="00F57C55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:rsidR="00987213" w:rsidRPr="005D65F0" w:rsidRDefault="00987213" w:rsidP="00F57C55">
            <w:pPr>
              <w:jc w:val="both"/>
            </w:pPr>
            <w:r>
              <w:t>90</w:t>
            </w:r>
          </w:p>
        </w:tc>
        <w:tc>
          <w:tcPr>
            <w:tcW w:w="1417" w:type="dxa"/>
          </w:tcPr>
          <w:p w:rsidR="00987213" w:rsidRPr="005D65F0" w:rsidRDefault="00987213" w:rsidP="00F57C55">
            <w:pPr>
              <w:jc w:val="both"/>
            </w:pPr>
            <w:r w:rsidRPr="005D65F0">
              <w:t>Россия</w:t>
            </w:r>
          </w:p>
        </w:tc>
        <w:tc>
          <w:tcPr>
            <w:tcW w:w="1561" w:type="dxa"/>
          </w:tcPr>
          <w:p w:rsidR="00987213" w:rsidRPr="005D65F0" w:rsidRDefault="00987213" w:rsidP="00F57C55">
            <w:pPr>
              <w:jc w:val="both"/>
            </w:pPr>
            <w:r>
              <w:t xml:space="preserve">Автомобиль </w:t>
            </w:r>
            <w:r>
              <w:rPr>
                <w:lang w:val="en-US"/>
              </w:rPr>
              <w:t>Lexsus ES</w:t>
            </w:r>
            <w:r>
              <w:t xml:space="preserve"> </w:t>
            </w:r>
          </w:p>
        </w:tc>
        <w:tc>
          <w:tcPr>
            <w:tcW w:w="1701" w:type="dxa"/>
            <w:vMerge w:val="restart"/>
          </w:tcPr>
          <w:p w:rsidR="00987213" w:rsidRPr="005D65F0" w:rsidRDefault="00987213" w:rsidP="00F57C55">
            <w:pPr>
              <w:jc w:val="both"/>
            </w:pPr>
            <w:r>
              <w:t>1296276,81</w:t>
            </w:r>
          </w:p>
        </w:tc>
      </w:tr>
      <w:tr w:rsidR="00987213" w:rsidRPr="005D65F0" w:rsidTr="00F57C55">
        <w:tc>
          <w:tcPr>
            <w:tcW w:w="2093" w:type="dxa"/>
            <w:vMerge/>
          </w:tcPr>
          <w:p w:rsidR="00987213" w:rsidRDefault="00987213" w:rsidP="00F57C55">
            <w:pPr>
              <w:jc w:val="both"/>
            </w:pPr>
          </w:p>
        </w:tc>
        <w:tc>
          <w:tcPr>
            <w:tcW w:w="1701" w:type="dxa"/>
          </w:tcPr>
          <w:p w:rsidR="00987213" w:rsidRDefault="00987213" w:rsidP="00F57C55">
            <w:pPr>
              <w:jc w:val="both"/>
            </w:pPr>
          </w:p>
        </w:tc>
        <w:tc>
          <w:tcPr>
            <w:tcW w:w="1984" w:type="dxa"/>
          </w:tcPr>
          <w:p w:rsidR="00987213" w:rsidRDefault="00987213" w:rsidP="00F57C55">
            <w:pPr>
              <w:jc w:val="both"/>
            </w:pPr>
          </w:p>
        </w:tc>
        <w:tc>
          <w:tcPr>
            <w:tcW w:w="993" w:type="dxa"/>
          </w:tcPr>
          <w:p w:rsidR="00987213" w:rsidRDefault="00987213" w:rsidP="00F57C55">
            <w:pPr>
              <w:jc w:val="both"/>
            </w:pPr>
          </w:p>
        </w:tc>
        <w:tc>
          <w:tcPr>
            <w:tcW w:w="1275" w:type="dxa"/>
          </w:tcPr>
          <w:p w:rsidR="00987213" w:rsidRDefault="00987213" w:rsidP="00F57C55">
            <w:pPr>
              <w:jc w:val="both"/>
            </w:pPr>
          </w:p>
        </w:tc>
        <w:tc>
          <w:tcPr>
            <w:tcW w:w="1417" w:type="dxa"/>
          </w:tcPr>
          <w:p w:rsidR="00987213" w:rsidRDefault="00987213" w:rsidP="00F57C55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987213" w:rsidRDefault="00987213" w:rsidP="00F57C55">
            <w:pPr>
              <w:jc w:val="both"/>
            </w:pPr>
            <w:r>
              <w:t>43,2</w:t>
            </w:r>
          </w:p>
        </w:tc>
        <w:tc>
          <w:tcPr>
            <w:tcW w:w="1417" w:type="dxa"/>
          </w:tcPr>
          <w:p w:rsidR="00987213" w:rsidRPr="005D65F0" w:rsidRDefault="00987213" w:rsidP="00F57C55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987213" w:rsidRDefault="00987213" w:rsidP="00F57C55">
            <w:pPr>
              <w:jc w:val="both"/>
            </w:pPr>
          </w:p>
        </w:tc>
        <w:tc>
          <w:tcPr>
            <w:tcW w:w="1701" w:type="dxa"/>
            <w:vMerge/>
          </w:tcPr>
          <w:p w:rsidR="00987213" w:rsidRDefault="00987213" w:rsidP="00F57C55">
            <w:pPr>
              <w:jc w:val="both"/>
            </w:pPr>
          </w:p>
        </w:tc>
      </w:tr>
      <w:tr w:rsidR="00987213" w:rsidRPr="005D65F0" w:rsidTr="00F57C55">
        <w:trPr>
          <w:trHeight w:val="525"/>
        </w:trPr>
        <w:tc>
          <w:tcPr>
            <w:tcW w:w="2093" w:type="dxa"/>
          </w:tcPr>
          <w:p w:rsidR="00987213" w:rsidRPr="005D65F0" w:rsidRDefault="00987213" w:rsidP="00F57C55">
            <w:pPr>
              <w:jc w:val="both"/>
            </w:pPr>
            <w:r>
              <w:t>Супруг</w:t>
            </w:r>
          </w:p>
        </w:tc>
        <w:tc>
          <w:tcPr>
            <w:tcW w:w="1701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987213" w:rsidRPr="005D65F0" w:rsidRDefault="00987213" w:rsidP="00F57C55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</w:tcPr>
          <w:p w:rsidR="00987213" w:rsidRPr="005D65F0" w:rsidRDefault="00987213" w:rsidP="00F57C55">
            <w:pPr>
              <w:jc w:val="both"/>
            </w:pPr>
            <w:r>
              <w:t>15000</w:t>
            </w:r>
          </w:p>
        </w:tc>
        <w:tc>
          <w:tcPr>
            <w:tcW w:w="1417" w:type="dxa"/>
          </w:tcPr>
          <w:p w:rsidR="00987213" w:rsidRPr="005D65F0" w:rsidRDefault="00987213" w:rsidP="00F57C55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987213" w:rsidRDefault="00987213" w:rsidP="00F57C55">
            <w:pPr>
              <w:jc w:val="both"/>
            </w:pPr>
            <w:r>
              <w:t>Автомобиль Рено «Колеос»</w:t>
            </w:r>
          </w:p>
          <w:p w:rsidR="00987213" w:rsidRPr="005D65F0" w:rsidRDefault="00987213" w:rsidP="00F57C55">
            <w:pPr>
              <w:jc w:val="both"/>
            </w:pPr>
            <w:r>
              <w:t>Трактор МТЗ 82</w:t>
            </w:r>
          </w:p>
        </w:tc>
        <w:tc>
          <w:tcPr>
            <w:tcW w:w="1701" w:type="dxa"/>
          </w:tcPr>
          <w:p w:rsidR="00987213" w:rsidRPr="005D65F0" w:rsidRDefault="00987213" w:rsidP="00F57C55">
            <w:pPr>
              <w:jc w:val="both"/>
            </w:pPr>
            <w:r>
              <w:t>451877,99</w:t>
            </w:r>
          </w:p>
        </w:tc>
      </w:tr>
      <w:tr w:rsidR="00987213" w:rsidRPr="005D65F0" w:rsidTr="00F57C55">
        <w:trPr>
          <w:trHeight w:val="600"/>
        </w:trPr>
        <w:tc>
          <w:tcPr>
            <w:tcW w:w="2093" w:type="dxa"/>
          </w:tcPr>
          <w:p w:rsidR="00987213" w:rsidRPr="005D65F0" w:rsidRDefault="00987213" w:rsidP="00F57C55">
            <w:pPr>
              <w:jc w:val="both"/>
            </w:pPr>
            <w:r w:rsidRPr="005D65F0">
              <w:t>Несовершеннолетний ребенок</w:t>
            </w:r>
          </w:p>
        </w:tc>
        <w:tc>
          <w:tcPr>
            <w:tcW w:w="1701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561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</w:tr>
    </w:tbl>
    <w:p w:rsidR="00987213" w:rsidRPr="00D20906" w:rsidRDefault="00987213" w:rsidP="00987213">
      <w:pPr>
        <w:jc w:val="center"/>
        <w:rPr>
          <w:b/>
          <w:sz w:val="28"/>
          <w:szCs w:val="28"/>
        </w:rPr>
      </w:pPr>
    </w:p>
    <w:p w:rsidR="00987213" w:rsidRDefault="00987213" w:rsidP="00D20906">
      <w:pPr>
        <w:jc w:val="center"/>
        <w:rPr>
          <w:b/>
          <w:sz w:val="28"/>
          <w:szCs w:val="28"/>
          <w:lang w:val="en-US"/>
        </w:rPr>
      </w:pPr>
    </w:p>
    <w:p w:rsidR="0011125B" w:rsidRDefault="0011125B" w:rsidP="00D20906">
      <w:pPr>
        <w:jc w:val="center"/>
        <w:rPr>
          <w:b/>
          <w:sz w:val="28"/>
          <w:szCs w:val="28"/>
          <w:lang w:val="en-US"/>
        </w:rPr>
      </w:pPr>
    </w:p>
    <w:p w:rsidR="0011125B" w:rsidRDefault="0011125B" w:rsidP="00D20906">
      <w:pPr>
        <w:jc w:val="center"/>
        <w:rPr>
          <w:b/>
          <w:sz w:val="28"/>
          <w:szCs w:val="28"/>
          <w:lang w:val="en-US"/>
        </w:rPr>
      </w:pPr>
    </w:p>
    <w:p w:rsidR="0011125B" w:rsidRDefault="0011125B" w:rsidP="00D20906">
      <w:pPr>
        <w:jc w:val="center"/>
        <w:rPr>
          <w:b/>
          <w:sz w:val="28"/>
          <w:szCs w:val="28"/>
          <w:lang w:val="en-US"/>
        </w:rPr>
      </w:pPr>
    </w:p>
    <w:p w:rsidR="0011125B" w:rsidRDefault="0011125B" w:rsidP="00D20906">
      <w:pPr>
        <w:jc w:val="center"/>
        <w:rPr>
          <w:b/>
          <w:sz w:val="28"/>
          <w:szCs w:val="28"/>
          <w:lang w:val="en-US"/>
        </w:rPr>
      </w:pPr>
    </w:p>
    <w:p w:rsidR="0011125B" w:rsidRDefault="0011125B" w:rsidP="00D20906">
      <w:pPr>
        <w:jc w:val="center"/>
        <w:rPr>
          <w:b/>
          <w:sz w:val="28"/>
          <w:szCs w:val="28"/>
          <w:lang w:val="en-US"/>
        </w:rPr>
      </w:pPr>
    </w:p>
    <w:p w:rsidR="0011125B" w:rsidRDefault="0011125B" w:rsidP="00D20906">
      <w:pPr>
        <w:jc w:val="center"/>
        <w:rPr>
          <w:b/>
          <w:sz w:val="28"/>
          <w:szCs w:val="28"/>
          <w:lang w:val="en-US"/>
        </w:rPr>
      </w:pPr>
    </w:p>
    <w:p w:rsidR="0011125B" w:rsidRDefault="0011125B" w:rsidP="00D20906">
      <w:pPr>
        <w:jc w:val="center"/>
        <w:rPr>
          <w:b/>
          <w:sz w:val="28"/>
          <w:szCs w:val="28"/>
          <w:lang w:val="en-US"/>
        </w:rPr>
      </w:pPr>
    </w:p>
    <w:p w:rsidR="0011125B" w:rsidRDefault="0011125B" w:rsidP="0011125B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t>СВЕДЕНИЯ</w:t>
      </w:r>
    </w:p>
    <w:p w:rsidR="0011125B" w:rsidRDefault="0011125B" w:rsidP="0011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доходах, об имуществе и обязательствах имущественного характера директора</w:t>
      </w:r>
    </w:p>
    <w:p w:rsidR="0011125B" w:rsidRDefault="0011125B" w:rsidP="0011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, бюджетного учреждения</w:t>
      </w:r>
    </w:p>
    <w:p w:rsidR="0011125B" w:rsidRDefault="0011125B" w:rsidP="0011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«Холмовской  дом-интернат для престарелых и инвалидов»,</w:t>
      </w:r>
    </w:p>
    <w:p w:rsidR="0011125B" w:rsidRDefault="0011125B" w:rsidP="0011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11125B" w:rsidRDefault="0011125B" w:rsidP="0011125B">
      <w:pPr>
        <w:widowControl w:val="0"/>
        <w:suppressAutoHyphens/>
        <w:spacing w:after="120"/>
        <w:ind w:firstLine="540"/>
        <w:jc w:val="center"/>
        <w:rPr>
          <w:rFonts w:eastAsia="Arial Unicode MS" w:cs="Mangal"/>
          <w:kern w:val="1"/>
          <w:lang w:eastAsia="zh-CN" w:bidi="hi-IN"/>
        </w:rPr>
      </w:pPr>
    </w:p>
    <w:tbl>
      <w:tblPr>
        <w:tblW w:w="14442" w:type="dxa"/>
        <w:tblInd w:w="644" w:type="dxa"/>
        <w:tblLayout w:type="fixed"/>
        <w:tblLook w:val="0000" w:firstRow="0" w:lastRow="0" w:firstColumn="0" w:lastColumn="0" w:noHBand="0" w:noVBand="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805"/>
      </w:tblGrid>
      <w:tr w:rsidR="0011125B" w:rsidRPr="001C2303" w:rsidTr="005D2515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Декларированный годовой доход за 2019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Перечень объектов недвижимого имущества, находящихся в пользовании</w:t>
            </w:r>
          </w:p>
        </w:tc>
      </w:tr>
      <w:tr w:rsidR="0011125B" w:rsidRPr="001C2303" w:rsidTr="005D2515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площадь (кв. м)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страна расположения</w:t>
            </w:r>
          </w:p>
        </w:tc>
      </w:tr>
      <w:tr w:rsidR="0011125B" w:rsidRPr="001C2303" w:rsidTr="005D2515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Короткова Лариса Николаевна</w:t>
            </w:r>
          </w:p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1 392 336,06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квартира</w:t>
            </w:r>
          </w:p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43,2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141,7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Россия</w:t>
            </w:r>
          </w:p>
        </w:tc>
      </w:tr>
      <w:tr w:rsidR="0011125B" w:rsidRPr="001C2303" w:rsidTr="005D2515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Супруг</w:t>
            </w:r>
          </w:p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322 656,46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РЕНО Колеос</w:t>
            </w:r>
          </w:p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индивидуальная собственность</w:t>
            </w:r>
          </w:p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ВАЗ Нива Шевроле</w:t>
            </w:r>
          </w:p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Дом</w:t>
            </w:r>
          </w:p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земельный участок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141,7              Россия</w:t>
            </w:r>
          </w:p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15000             Россия</w:t>
            </w:r>
          </w:p>
        </w:tc>
      </w:tr>
      <w:tr w:rsidR="0011125B" w:rsidRPr="001C2303" w:rsidTr="005D2515">
        <w:trPr>
          <w:trHeight w:val="94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Сын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268 804,41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нет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нет</w:t>
            </w:r>
          </w:p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нет</w:t>
            </w:r>
          </w:p>
        </w:tc>
        <w:tc>
          <w:tcPr>
            <w:tcW w:w="2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5B" w:rsidRPr="001C2303" w:rsidRDefault="0011125B" w:rsidP="005D2515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11125B" w:rsidRPr="00560F17" w:rsidRDefault="0011125B" w:rsidP="0011125B">
      <w:pPr>
        <w:rPr>
          <w:b/>
          <w:sz w:val="28"/>
          <w:szCs w:val="28"/>
          <w:lang w:val="en-US"/>
        </w:rPr>
      </w:pPr>
    </w:p>
    <w:p w:rsidR="0011125B" w:rsidRDefault="0011125B" w:rsidP="0011125B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t>СВЕДЕНИЯ</w:t>
      </w:r>
    </w:p>
    <w:p w:rsidR="0011125B" w:rsidRDefault="0011125B" w:rsidP="001112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доходах, об имуществе и обязательствах имущественного характера директора</w:t>
      </w:r>
    </w:p>
    <w:p w:rsidR="0011125B" w:rsidRDefault="0011125B" w:rsidP="001112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, бюджетного учреждения</w:t>
      </w:r>
    </w:p>
    <w:p w:rsidR="0011125B" w:rsidRDefault="0011125B" w:rsidP="001112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«Холмовской  дом-интернат для престарелых и инвалидов»,</w:t>
      </w:r>
    </w:p>
    <w:p w:rsidR="0011125B" w:rsidRDefault="0011125B" w:rsidP="001112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p w:rsidR="0011125B" w:rsidRDefault="0011125B" w:rsidP="0011125B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11125B" w:rsidRPr="006B4F58" w:rsidTr="005D2515">
        <w:trPr>
          <w:trHeight w:val="938"/>
        </w:trPr>
        <w:tc>
          <w:tcPr>
            <w:tcW w:w="2093" w:type="dxa"/>
            <w:vMerge w:val="restart"/>
          </w:tcPr>
          <w:p w:rsidR="0011125B" w:rsidRPr="006B4F58" w:rsidRDefault="0011125B" w:rsidP="005D2515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:rsidR="0011125B" w:rsidRDefault="0011125B" w:rsidP="005D2515">
            <w:pPr>
              <w:jc w:val="center"/>
            </w:pPr>
            <w:r w:rsidRPr="006B4F58">
              <w:t>Объекты недвижимости,</w:t>
            </w:r>
          </w:p>
          <w:p w:rsidR="0011125B" w:rsidRPr="006B4F58" w:rsidRDefault="0011125B" w:rsidP="005D2515">
            <w:pPr>
              <w:jc w:val="center"/>
              <w:rPr>
                <w:sz w:val="28"/>
                <w:szCs w:val="28"/>
              </w:rPr>
            </w:pPr>
            <w:r w:rsidRPr="006B4F58">
              <w:t>находящиеся в собственности</w:t>
            </w:r>
          </w:p>
        </w:tc>
        <w:tc>
          <w:tcPr>
            <w:tcW w:w="3826" w:type="dxa"/>
            <w:gridSpan w:val="3"/>
          </w:tcPr>
          <w:p w:rsidR="0011125B" w:rsidRPr="006B4F58" w:rsidRDefault="0011125B" w:rsidP="005D2515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11125B" w:rsidRPr="006B4F58" w:rsidRDefault="0011125B" w:rsidP="005D2515">
            <w:pPr>
              <w:jc w:val="both"/>
              <w:rPr>
                <w:sz w:val="28"/>
                <w:szCs w:val="28"/>
              </w:rPr>
            </w:pPr>
            <w:r w:rsidRPr="006B4F58">
              <w:t>Транспортные средства                  (вид,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:rsidR="0011125B" w:rsidRPr="006B4F58" w:rsidRDefault="0011125B" w:rsidP="005D2515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11125B" w:rsidRPr="006B4F58" w:rsidTr="005D2515">
        <w:trPr>
          <w:trHeight w:val="746"/>
        </w:trPr>
        <w:tc>
          <w:tcPr>
            <w:tcW w:w="2093" w:type="dxa"/>
            <w:vMerge/>
          </w:tcPr>
          <w:p w:rsidR="0011125B" w:rsidRPr="006B4F58" w:rsidRDefault="0011125B" w:rsidP="005D2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125B" w:rsidRPr="006B4F58" w:rsidRDefault="0011125B" w:rsidP="005D251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11125B" w:rsidRDefault="0011125B" w:rsidP="005D251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11125B" w:rsidRPr="006B4F58" w:rsidRDefault="0011125B" w:rsidP="005D251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11125B" w:rsidRDefault="0011125B" w:rsidP="005D251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</w:p>
          <w:p w:rsidR="0011125B" w:rsidRPr="006B4F58" w:rsidRDefault="0011125B" w:rsidP="005D251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1125B" w:rsidRDefault="0011125B" w:rsidP="005D2515">
            <w:pPr>
              <w:jc w:val="both"/>
            </w:pPr>
            <w:r w:rsidRPr="006B4F58">
              <w:t>страна                    располо</w:t>
            </w:r>
            <w:r>
              <w:t>-</w:t>
            </w:r>
          </w:p>
          <w:p w:rsidR="0011125B" w:rsidRPr="006B4F58" w:rsidRDefault="0011125B" w:rsidP="005D2515">
            <w:pPr>
              <w:jc w:val="both"/>
              <w:rPr>
                <w:sz w:val="28"/>
                <w:szCs w:val="28"/>
              </w:rPr>
            </w:pPr>
            <w:r w:rsidRPr="006B4F58">
              <w:t>жения</w:t>
            </w:r>
          </w:p>
        </w:tc>
        <w:tc>
          <w:tcPr>
            <w:tcW w:w="1417" w:type="dxa"/>
          </w:tcPr>
          <w:p w:rsidR="0011125B" w:rsidRDefault="0011125B" w:rsidP="005D251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11125B" w:rsidRPr="006B4F58" w:rsidRDefault="0011125B" w:rsidP="005D251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11125B" w:rsidRDefault="0011125B" w:rsidP="005D251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</w:p>
          <w:p w:rsidR="0011125B" w:rsidRPr="006B4F58" w:rsidRDefault="0011125B" w:rsidP="005D251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     (кв. м)</w:t>
            </w:r>
          </w:p>
        </w:tc>
        <w:tc>
          <w:tcPr>
            <w:tcW w:w="1417" w:type="dxa"/>
          </w:tcPr>
          <w:p w:rsidR="0011125B" w:rsidRPr="006B4F58" w:rsidRDefault="0011125B" w:rsidP="005D251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страна      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</w:p>
        </w:tc>
        <w:tc>
          <w:tcPr>
            <w:tcW w:w="1561" w:type="dxa"/>
            <w:vMerge/>
          </w:tcPr>
          <w:p w:rsidR="0011125B" w:rsidRPr="006B4F58" w:rsidRDefault="0011125B" w:rsidP="005D2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1125B" w:rsidRPr="006B4F58" w:rsidRDefault="0011125B" w:rsidP="005D2515">
            <w:pPr>
              <w:jc w:val="both"/>
              <w:rPr>
                <w:sz w:val="28"/>
                <w:szCs w:val="28"/>
              </w:rPr>
            </w:pPr>
          </w:p>
        </w:tc>
      </w:tr>
      <w:tr w:rsidR="0011125B" w:rsidRPr="005D65F0" w:rsidTr="005D2515">
        <w:tc>
          <w:tcPr>
            <w:tcW w:w="2093" w:type="dxa"/>
            <w:vMerge w:val="restart"/>
          </w:tcPr>
          <w:p w:rsidR="0011125B" w:rsidRPr="005D65F0" w:rsidRDefault="0011125B" w:rsidP="005D2515">
            <w:pPr>
              <w:jc w:val="both"/>
            </w:pPr>
            <w:r>
              <w:t>Короткова Лариса Николаевна</w:t>
            </w:r>
          </w:p>
        </w:tc>
        <w:tc>
          <w:tcPr>
            <w:tcW w:w="1701" w:type="dxa"/>
          </w:tcPr>
          <w:p w:rsidR="0011125B" w:rsidRPr="005D65F0" w:rsidRDefault="0011125B" w:rsidP="005D2515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11125B" w:rsidRPr="005D65F0" w:rsidRDefault="0011125B" w:rsidP="005D2515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11125B" w:rsidRPr="005D65F0" w:rsidRDefault="0011125B" w:rsidP="005D2515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11125B" w:rsidRPr="005D65F0" w:rsidRDefault="0011125B" w:rsidP="005D2515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11125B" w:rsidRPr="005D65F0" w:rsidRDefault="0011125B" w:rsidP="005D2515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:rsidR="0011125B" w:rsidRPr="005D65F0" w:rsidRDefault="0011125B" w:rsidP="005D2515">
            <w:pPr>
              <w:jc w:val="both"/>
            </w:pPr>
            <w:r>
              <w:t>90</w:t>
            </w:r>
          </w:p>
        </w:tc>
        <w:tc>
          <w:tcPr>
            <w:tcW w:w="1417" w:type="dxa"/>
          </w:tcPr>
          <w:p w:rsidR="0011125B" w:rsidRPr="005D65F0" w:rsidRDefault="0011125B" w:rsidP="005D2515">
            <w:pPr>
              <w:jc w:val="both"/>
            </w:pPr>
            <w:r w:rsidRPr="005D65F0">
              <w:t>Россия</w:t>
            </w:r>
          </w:p>
        </w:tc>
        <w:tc>
          <w:tcPr>
            <w:tcW w:w="1561" w:type="dxa"/>
          </w:tcPr>
          <w:p w:rsidR="0011125B" w:rsidRPr="005D65F0" w:rsidRDefault="0011125B" w:rsidP="005D2515">
            <w:pPr>
              <w:jc w:val="both"/>
            </w:pPr>
          </w:p>
        </w:tc>
        <w:tc>
          <w:tcPr>
            <w:tcW w:w="1701" w:type="dxa"/>
            <w:vMerge w:val="restart"/>
          </w:tcPr>
          <w:p w:rsidR="0011125B" w:rsidRPr="005D65F0" w:rsidRDefault="0011125B" w:rsidP="005D2515">
            <w:pPr>
              <w:jc w:val="both"/>
            </w:pPr>
            <w:r>
              <w:t>727054,60</w:t>
            </w:r>
          </w:p>
        </w:tc>
      </w:tr>
      <w:tr w:rsidR="0011125B" w:rsidRPr="005D65F0" w:rsidTr="005D2515">
        <w:tc>
          <w:tcPr>
            <w:tcW w:w="2093" w:type="dxa"/>
            <w:vMerge/>
          </w:tcPr>
          <w:p w:rsidR="0011125B" w:rsidRDefault="0011125B" w:rsidP="005D2515">
            <w:pPr>
              <w:jc w:val="both"/>
            </w:pPr>
          </w:p>
        </w:tc>
        <w:tc>
          <w:tcPr>
            <w:tcW w:w="1701" w:type="dxa"/>
          </w:tcPr>
          <w:p w:rsidR="0011125B" w:rsidRDefault="0011125B" w:rsidP="005D2515">
            <w:pPr>
              <w:jc w:val="both"/>
            </w:pPr>
          </w:p>
        </w:tc>
        <w:tc>
          <w:tcPr>
            <w:tcW w:w="1984" w:type="dxa"/>
          </w:tcPr>
          <w:p w:rsidR="0011125B" w:rsidRDefault="0011125B" w:rsidP="005D2515">
            <w:pPr>
              <w:jc w:val="both"/>
            </w:pPr>
          </w:p>
        </w:tc>
        <w:tc>
          <w:tcPr>
            <w:tcW w:w="993" w:type="dxa"/>
          </w:tcPr>
          <w:p w:rsidR="0011125B" w:rsidRDefault="0011125B" w:rsidP="005D2515">
            <w:pPr>
              <w:jc w:val="both"/>
            </w:pPr>
          </w:p>
        </w:tc>
        <w:tc>
          <w:tcPr>
            <w:tcW w:w="1275" w:type="dxa"/>
          </w:tcPr>
          <w:p w:rsidR="0011125B" w:rsidRDefault="0011125B" w:rsidP="005D2515">
            <w:pPr>
              <w:jc w:val="both"/>
            </w:pPr>
          </w:p>
        </w:tc>
        <w:tc>
          <w:tcPr>
            <w:tcW w:w="1417" w:type="dxa"/>
          </w:tcPr>
          <w:p w:rsidR="0011125B" w:rsidRDefault="0011125B" w:rsidP="005D2515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11125B" w:rsidRDefault="0011125B" w:rsidP="005D2515">
            <w:pPr>
              <w:jc w:val="both"/>
            </w:pPr>
            <w:r>
              <w:t>43,2</w:t>
            </w:r>
          </w:p>
        </w:tc>
        <w:tc>
          <w:tcPr>
            <w:tcW w:w="1417" w:type="dxa"/>
          </w:tcPr>
          <w:p w:rsidR="0011125B" w:rsidRPr="005D65F0" w:rsidRDefault="0011125B" w:rsidP="005D2515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11125B" w:rsidRDefault="0011125B" w:rsidP="005D2515">
            <w:pPr>
              <w:jc w:val="both"/>
            </w:pPr>
          </w:p>
        </w:tc>
        <w:tc>
          <w:tcPr>
            <w:tcW w:w="1701" w:type="dxa"/>
            <w:vMerge/>
          </w:tcPr>
          <w:p w:rsidR="0011125B" w:rsidRDefault="0011125B" w:rsidP="005D2515">
            <w:pPr>
              <w:jc w:val="both"/>
            </w:pPr>
          </w:p>
        </w:tc>
      </w:tr>
      <w:tr w:rsidR="0011125B" w:rsidRPr="005D65F0" w:rsidTr="005D2515">
        <w:trPr>
          <w:trHeight w:val="525"/>
        </w:trPr>
        <w:tc>
          <w:tcPr>
            <w:tcW w:w="2093" w:type="dxa"/>
          </w:tcPr>
          <w:p w:rsidR="0011125B" w:rsidRPr="005D65F0" w:rsidRDefault="0011125B" w:rsidP="005D2515">
            <w:pPr>
              <w:jc w:val="both"/>
            </w:pPr>
            <w:r>
              <w:t>Супруг</w:t>
            </w:r>
          </w:p>
        </w:tc>
        <w:tc>
          <w:tcPr>
            <w:tcW w:w="1701" w:type="dxa"/>
          </w:tcPr>
          <w:p w:rsidR="0011125B" w:rsidRPr="005D65F0" w:rsidRDefault="0011125B" w:rsidP="005D2515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11125B" w:rsidRPr="005D65F0" w:rsidRDefault="0011125B" w:rsidP="005D2515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11125B" w:rsidRPr="005D65F0" w:rsidRDefault="0011125B" w:rsidP="005D2515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11125B" w:rsidRPr="005D65F0" w:rsidRDefault="0011125B" w:rsidP="005D2515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11125B" w:rsidRDefault="0011125B" w:rsidP="005D2515">
            <w:pPr>
              <w:jc w:val="both"/>
            </w:pPr>
            <w:r>
              <w:t>земельный участок</w:t>
            </w:r>
          </w:p>
          <w:p w:rsidR="0011125B" w:rsidRDefault="0011125B" w:rsidP="005D2515">
            <w:pPr>
              <w:jc w:val="both"/>
            </w:pPr>
          </w:p>
          <w:p w:rsidR="0011125B" w:rsidRPr="005D65F0" w:rsidRDefault="0011125B" w:rsidP="005D2515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11125B" w:rsidRDefault="0011125B" w:rsidP="005D2515">
            <w:pPr>
              <w:jc w:val="both"/>
            </w:pPr>
            <w:r>
              <w:t>15000</w:t>
            </w:r>
          </w:p>
          <w:p w:rsidR="0011125B" w:rsidRPr="00202E37" w:rsidRDefault="0011125B" w:rsidP="005D2515"/>
          <w:p w:rsidR="0011125B" w:rsidRDefault="0011125B" w:rsidP="005D2515"/>
          <w:p w:rsidR="0011125B" w:rsidRPr="00202E37" w:rsidRDefault="0011125B" w:rsidP="005D2515">
            <w:r>
              <w:t>40.0</w:t>
            </w:r>
          </w:p>
        </w:tc>
        <w:tc>
          <w:tcPr>
            <w:tcW w:w="1417" w:type="dxa"/>
          </w:tcPr>
          <w:p w:rsidR="0011125B" w:rsidRDefault="0011125B" w:rsidP="005D2515">
            <w:pPr>
              <w:jc w:val="both"/>
            </w:pPr>
            <w:r>
              <w:t>Россия</w:t>
            </w:r>
          </w:p>
          <w:p w:rsidR="0011125B" w:rsidRPr="00202E37" w:rsidRDefault="0011125B" w:rsidP="005D2515"/>
          <w:p w:rsidR="0011125B" w:rsidRDefault="0011125B" w:rsidP="005D2515"/>
          <w:p w:rsidR="0011125B" w:rsidRPr="00202E37" w:rsidRDefault="0011125B" w:rsidP="005D2515">
            <w:pPr>
              <w:jc w:val="center"/>
            </w:pPr>
            <w:r>
              <w:t xml:space="preserve">Россия </w:t>
            </w:r>
          </w:p>
        </w:tc>
        <w:tc>
          <w:tcPr>
            <w:tcW w:w="1561" w:type="dxa"/>
          </w:tcPr>
          <w:p w:rsidR="0011125B" w:rsidRPr="00202E37" w:rsidRDefault="0011125B" w:rsidP="005D2515">
            <w:pPr>
              <w:jc w:val="both"/>
            </w:pPr>
            <w:r>
              <w:t xml:space="preserve">Автомобиль </w:t>
            </w:r>
            <w:r>
              <w:rPr>
                <w:lang w:val="en-US"/>
              </w:rPr>
              <w:t>Opel</w:t>
            </w:r>
            <w:r w:rsidRPr="00202E37">
              <w:t xml:space="preserve"> </w:t>
            </w:r>
            <w:r>
              <w:rPr>
                <w:lang w:val="en-US"/>
              </w:rPr>
              <w:t>S</w:t>
            </w:r>
            <w:r w:rsidRPr="00202E37">
              <w:t>-</w:t>
            </w:r>
            <w:r>
              <w:rPr>
                <w:lang w:val="en-US"/>
              </w:rPr>
              <w:t>D</w:t>
            </w:r>
            <w:r>
              <w:t>/</w:t>
            </w:r>
            <w:r>
              <w:rPr>
                <w:lang w:val="en-US"/>
              </w:rPr>
              <w:t>Monocab</w:t>
            </w:r>
          </w:p>
          <w:p w:rsidR="0011125B" w:rsidRPr="00202E37" w:rsidRDefault="0011125B" w:rsidP="005D2515">
            <w:pPr>
              <w:jc w:val="both"/>
            </w:pPr>
            <w:r>
              <w:t>ВАЗ Нива Шевроле</w:t>
            </w:r>
          </w:p>
          <w:p w:rsidR="0011125B" w:rsidRDefault="0011125B" w:rsidP="005D2515">
            <w:pPr>
              <w:jc w:val="both"/>
            </w:pPr>
          </w:p>
          <w:p w:rsidR="0011125B" w:rsidRDefault="0011125B" w:rsidP="005D2515">
            <w:pPr>
              <w:jc w:val="both"/>
            </w:pPr>
          </w:p>
          <w:p w:rsidR="0011125B" w:rsidRDefault="0011125B" w:rsidP="005D2515">
            <w:pPr>
              <w:jc w:val="both"/>
            </w:pPr>
          </w:p>
          <w:p w:rsidR="0011125B" w:rsidRDefault="0011125B" w:rsidP="005D2515">
            <w:pPr>
              <w:jc w:val="both"/>
            </w:pPr>
          </w:p>
          <w:p w:rsidR="0011125B" w:rsidRPr="005D65F0" w:rsidRDefault="0011125B" w:rsidP="005D2515">
            <w:pPr>
              <w:jc w:val="both"/>
            </w:pPr>
          </w:p>
        </w:tc>
        <w:tc>
          <w:tcPr>
            <w:tcW w:w="1701" w:type="dxa"/>
          </w:tcPr>
          <w:p w:rsidR="0011125B" w:rsidRPr="005D65F0" w:rsidRDefault="0011125B" w:rsidP="005D2515">
            <w:pPr>
              <w:jc w:val="both"/>
            </w:pPr>
            <w:r>
              <w:t>1418973,64</w:t>
            </w:r>
          </w:p>
        </w:tc>
      </w:tr>
    </w:tbl>
    <w:p w:rsidR="0011125B" w:rsidRPr="00D20906" w:rsidRDefault="0011125B" w:rsidP="0011125B">
      <w:pPr>
        <w:jc w:val="center"/>
        <w:rPr>
          <w:b/>
          <w:sz w:val="28"/>
          <w:szCs w:val="28"/>
        </w:rPr>
      </w:pPr>
    </w:p>
    <w:p w:rsidR="0011125B" w:rsidRDefault="0011125B" w:rsidP="0011125B">
      <w:pPr>
        <w:jc w:val="center"/>
        <w:rPr>
          <w:b/>
          <w:sz w:val="28"/>
          <w:szCs w:val="28"/>
          <w:lang w:val="en-US"/>
        </w:rPr>
      </w:pPr>
    </w:p>
    <w:p w:rsidR="0011125B" w:rsidRPr="00560F17" w:rsidRDefault="0011125B" w:rsidP="00D20906">
      <w:pPr>
        <w:jc w:val="center"/>
        <w:rPr>
          <w:b/>
          <w:sz w:val="28"/>
          <w:szCs w:val="28"/>
          <w:lang w:val="en-US"/>
        </w:rPr>
      </w:pPr>
    </w:p>
    <w:sectPr w:rsidR="0011125B" w:rsidRPr="00560F17" w:rsidSect="006555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1E" w:rsidRDefault="00B35B1E" w:rsidP="006A1420">
      <w:r>
        <w:separator/>
      </w:r>
    </w:p>
  </w:endnote>
  <w:endnote w:type="continuationSeparator" w:id="0">
    <w:p w:rsidR="00B35B1E" w:rsidRDefault="00B35B1E" w:rsidP="006A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1E" w:rsidRDefault="00B35B1E" w:rsidP="006A1420">
      <w:r>
        <w:separator/>
      </w:r>
    </w:p>
  </w:footnote>
  <w:footnote w:type="continuationSeparator" w:id="0">
    <w:p w:rsidR="00B35B1E" w:rsidRDefault="00B35B1E" w:rsidP="006A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74A"/>
    <w:multiLevelType w:val="hybridMultilevel"/>
    <w:tmpl w:val="1E8E9788"/>
    <w:lvl w:ilvl="0" w:tplc="E048BE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43D2D7E"/>
    <w:multiLevelType w:val="hybridMultilevel"/>
    <w:tmpl w:val="DEE215EA"/>
    <w:lvl w:ilvl="0" w:tplc="F8043C84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B18"/>
    <w:rsid w:val="000D5B0E"/>
    <w:rsid w:val="000E1466"/>
    <w:rsid w:val="000F2156"/>
    <w:rsid w:val="001024D2"/>
    <w:rsid w:val="00103711"/>
    <w:rsid w:val="00110735"/>
    <w:rsid w:val="0011125B"/>
    <w:rsid w:val="00115FDC"/>
    <w:rsid w:val="00121B42"/>
    <w:rsid w:val="00161F48"/>
    <w:rsid w:val="001E480E"/>
    <w:rsid w:val="001F28E9"/>
    <w:rsid w:val="002363FD"/>
    <w:rsid w:val="00265BAA"/>
    <w:rsid w:val="00266CAB"/>
    <w:rsid w:val="002764F5"/>
    <w:rsid w:val="003B16DA"/>
    <w:rsid w:val="003B4EA4"/>
    <w:rsid w:val="003D25EB"/>
    <w:rsid w:val="00400906"/>
    <w:rsid w:val="00460BF5"/>
    <w:rsid w:val="004C4163"/>
    <w:rsid w:val="004F2DB2"/>
    <w:rsid w:val="004F7090"/>
    <w:rsid w:val="00560F17"/>
    <w:rsid w:val="00563E9D"/>
    <w:rsid w:val="005660A2"/>
    <w:rsid w:val="00586438"/>
    <w:rsid w:val="005A38D2"/>
    <w:rsid w:val="005B4BD7"/>
    <w:rsid w:val="005D65F0"/>
    <w:rsid w:val="00601D05"/>
    <w:rsid w:val="00604A11"/>
    <w:rsid w:val="00637BC8"/>
    <w:rsid w:val="006555D7"/>
    <w:rsid w:val="0065762A"/>
    <w:rsid w:val="00667235"/>
    <w:rsid w:val="0069654E"/>
    <w:rsid w:val="006A1420"/>
    <w:rsid w:val="006B4F58"/>
    <w:rsid w:val="006C389D"/>
    <w:rsid w:val="006C662E"/>
    <w:rsid w:val="006D17BB"/>
    <w:rsid w:val="00702638"/>
    <w:rsid w:val="00716B17"/>
    <w:rsid w:val="007F69B4"/>
    <w:rsid w:val="00803D7F"/>
    <w:rsid w:val="00827EF3"/>
    <w:rsid w:val="00852C45"/>
    <w:rsid w:val="00877367"/>
    <w:rsid w:val="008B3BF7"/>
    <w:rsid w:val="008B70D7"/>
    <w:rsid w:val="008C45D7"/>
    <w:rsid w:val="008D0DA2"/>
    <w:rsid w:val="008F7034"/>
    <w:rsid w:val="0092395D"/>
    <w:rsid w:val="009258B8"/>
    <w:rsid w:val="00927467"/>
    <w:rsid w:val="00974CE9"/>
    <w:rsid w:val="00987213"/>
    <w:rsid w:val="00991891"/>
    <w:rsid w:val="009B7008"/>
    <w:rsid w:val="00A01E8D"/>
    <w:rsid w:val="00A45A29"/>
    <w:rsid w:val="00A51F5E"/>
    <w:rsid w:val="00AD4C9D"/>
    <w:rsid w:val="00AE0447"/>
    <w:rsid w:val="00AE6323"/>
    <w:rsid w:val="00AF6441"/>
    <w:rsid w:val="00B27658"/>
    <w:rsid w:val="00B35B1E"/>
    <w:rsid w:val="00B70B18"/>
    <w:rsid w:val="00B91B83"/>
    <w:rsid w:val="00B924F2"/>
    <w:rsid w:val="00BE3A25"/>
    <w:rsid w:val="00BF14E5"/>
    <w:rsid w:val="00C21003"/>
    <w:rsid w:val="00C270D3"/>
    <w:rsid w:val="00C708E1"/>
    <w:rsid w:val="00CB2865"/>
    <w:rsid w:val="00CB502C"/>
    <w:rsid w:val="00CE2565"/>
    <w:rsid w:val="00D20906"/>
    <w:rsid w:val="00D32319"/>
    <w:rsid w:val="00DC12C4"/>
    <w:rsid w:val="00DE40B9"/>
    <w:rsid w:val="00E2736D"/>
    <w:rsid w:val="00E54383"/>
    <w:rsid w:val="00ED4831"/>
    <w:rsid w:val="00ED6F2D"/>
    <w:rsid w:val="00EE01D5"/>
    <w:rsid w:val="00EE598B"/>
    <w:rsid w:val="00EF11E5"/>
    <w:rsid w:val="00F05487"/>
    <w:rsid w:val="00F52ACC"/>
    <w:rsid w:val="00F53602"/>
    <w:rsid w:val="00F72FDF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722A75-7BB1-4072-ADDC-262CA6B1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B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70B18"/>
    <w:pPr>
      <w:spacing w:before="100" w:after="100"/>
    </w:pPr>
    <w:rPr>
      <w:sz w:val="24"/>
    </w:rPr>
  </w:style>
  <w:style w:type="paragraph" w:customStyle="1" w:styleId="a3">
    <w:name w:val="Знак Знак"/>
    <w:basedOn w:val="a"/>
    <w:uiPriority w:val="99"/>
    <w:rsid w:val="00B70B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99"/>
    <w:qFormat/>
    <w:rsid w:val="00F91145"/>
    <w:rPr>
      <w:rFonts w:ascii="Calibri" w:hAnsi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323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footnote reference"/>
    <w:uiPriority w:val="99"/>
    <w:rsid w:val="006A1420"/>
    <w:rPr>
      <w:rFonts w:cs="Times New Roman"/>
      <w:vertAlign w:val="superscript"/>
    </w:rPr>
  </w:style>
  <w:style w:type="paragraph" w:customStyle="1" w:styleId="ConsPlusNormal">
    <w:name w:val="ConsPlusNormal"/>
    <w:rsid w:val="006A1420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rsid w:val="006A142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locked/>
    <w:rsid w:val="006A1420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управлений (отделов) Департамента Смоленской области по социальному развитию</dc:title>
  <dc:subject/>
  <dc:creator>user</dc:creator>
  <cp:keywords/>
  <dc:description/>
  <cp:lastModifiedBy>Аксененко Антон Юрьевич</cp:lastModifiedBy>
  <cp:revision>4</cp:revision>
  <dcterms:created xsi:type="dcterms:W3CDTF">2019-03-25T10:11:00Z</dcterms:created>
  <dcterms:modified xsi:type="dcterms:W3CDTF">2021-06-23T05:23:00Z</dcterms:modified>
</cp:coreProperties>
</file>